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June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Roshanthan </w:t>
      </w:r>
      <w:r w:rsidR="00B71A03">
        <w:t xml:space="preserve"> Thurairaja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Dematagoda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January 2016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