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3rd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Usama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March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Customer Service Officer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